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34" w:rsidRPr="00B82834" w:rsidRDefault="00B82834" w:rsidP="00B82834">
      <w:pPr>
        <w:jc w:val="center"/>
        <w:rPr>
          <w:b/>
          <w:sz w:val="40"/>
          <w:szCs w:val="40"/>
        </w:rPr>
      </w:pPr>
      <w:r w:rsidRPr="00B82834">
        <w:rPr>
          <w:b/>
          <w:bCs/>
          <w:sz w:val="40"/>
          <w:szCs w:val="40"/>
        </w:rPr>
        <w:t xml:space="preserve">Lezione </w:t>
      </w:r>
      <w:r w:rsidR="00E42BAA">
        <w:rPr>
          <w:b/>
          <w:bCs/>
          <w:sz w:val="40"/>
          <w:szCs w:val="40"/>
        </w:rPr>
        <w:t>36</w:t>
      </w:r>
      <w:bookmarkStart w:id="0" w:name="_GoBack"/>
      <w:bookmarkEnd w:id="0"/>
      <w:r w:rsidRPr="00B82834">
        <w:rPr>
          <w:b/>
          <w:bCs/>
          <w:sz w:val="40"/>
          <w:szCs w:val="40"/>
        </w:rPr>
        <w:t xml:space="preserve"> </w:t>
      </w:r>
      <w:r w:rsidRPr="00B82834">
        <w:rPr>
          <w:b/>
          <w:sz w:val="40"/>
          <w:szCs w:val="40"/>
        </w:rPr>
        <w:t>Frazioni sulla retta dei numeri</w:t>
      </w:r>
    </w:p>
    <w:p w:rsidR="004E14C7" w:rsidRDefault="00B82834">
      <w:r w:rsidRPr="00B82834">
        <w:rPr>
          <w:noProof/>
          <w:lang w:eastAsia="it-IT"/>
        </w:rPr>
        <w:drawing>
          <wp:inline distT="0" distB="0" distL="0" distR="0" wp14:anchorId="5AD4097B" wp14:editId="137C8775">
            <wp:extent cx="6120130" cy="2965550"/>
            <wp:effectExtent l="0" t="0" r="0" b="635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2834" w:rsidRDefault="00B82834">
      <w:r w:rsidRPr="00B82834">
        <w:rPr>
          <w:noProof/>
          <w:lang w:eastAsia="it-IT"/>
        </w:rPr>
        <w:drawing>
          <wp:inline distT="0" distB="0" distL="0" distR="0" wp14:anchorId="70A6A1C2" wp14:editId="43987FF2">
            <wp:extent cx="6120130" cy="2030224"/>
            <wp:effectExtent l="0" t="0" r="0" b="8255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82834" w:rsidSect="00B828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34"/>
    <w:rsid w:val="004E14C7"/>
    <w:rsid w:val="007C2F45"/>
    <w:rsid w:val="00B82834"/>
    <w:rsid w:val="00E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2020-03-12T23:21:00Z</dcterms:created>
  <dcterms:modified xsi:type="dcterms:W3CDTF">2020-03-14T22:41:00Z</dcterms:modified>
</cp:coreProperties>
</file>